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86"/>
        <w:gridCol w:w="876"/>
        <w:gridCol w:w="11168"/>
      </w:tblGrid>
      <w:tr w:rsidR="00C12CA9" w:rsidRPr="004A6CA2" w14:paraId="039407CD" w14:textId="77777777" w:rsidTr="00D70209">
        <w:trPr>
          <w:trHeight w:val="80"/>
        </w:trPr>
        <w:tc>
          <w:tcPr>
            <w:tcW w:w="11065" w:type="dxa"/>
          </w:tcPr>
          <w:p w14:paraId="1D4FEECB" w14:textId="1345D576" w:rsidR="00303BAB" w:rsidRDefault="003E09CE" w:rsidP="00303BAB">
            <w:pPr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 xml:space="preserve"> </w:t>
            </w:r>
            <w:r w:rsidR="00303BAB"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380"/>
              <w:gridCol w:w="5373"/>
            </w:tblGrid>
            <w:tr w:rsidR="00C12CA9" w14:paraId="4699E04F" w14:textId="77777777" w:rsidTr="00C12CA9">
              <w:tc>
                <w:tcPr>
                  <w:tcW w:w="5599" w:type="dxa"/>
                </w:tcPr>
                <w:p w14:paraId="03FDBC3C" w14:textId="77777777" w:rsidR="00C12CA9" w:rsidRPr="00FC43E9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  <w:u w:val="single"/>
                    </w:rPr>
                  </w:pPr>
                  <w:r w:rsidRPr="00FC43E9">
                    <w:rPr>
                      <w:rFonts w:ascii="Bookman Old Style" w:hAnsi="Bookman Old Style"/>
                      <w:b/>
                      <w:sz w:val="32"/>
                      <w:szCs w:val="32"/>
                      <w:u w:val="single"/>
                    </w:rPr>
                    <w:t>MISSION STATEMENT</w:t>
                  </w:r>
                </w:p>
                <w:p w14:paraId="382AFF5F" w14:textId="77777777" w:rsidR="00C12CA9" w:rsidRPr="00365DDE" w:rsidRDefault="00C12CA9" w:rsidP="00C12CA9">
                  <w:pPr>
                    <w:jc w:val="center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C77EB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The City of Tomah’s Senior &amp; Disabled Services Department’s mission is to offer ongoing programs and services</w:t>
                  </w:r>
                  <w:r w:rsidRPr="00365DDE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 xml:space="preserve"> </w:t>
                  </w:r>
                  <w:r w:rsidRPr="00365DDE">
                    <w:rPr>
                      <w:rFonts w:ascii="Bookman Old Style" w:hAnsi="Bookman Old Style"/>
                      <w:i/>
                      <w:sz w:val="18"/>
                      <w:szCs w:val="18"/>
                    </w:rPr>
                    <w:t>(in the areas of recreation &amp; leisure activities, and in educational &amp; health programs)</w:t>
                  </w:r>
                </w:p>
                <w:p w14:paraId="3B669476" w14:textId="6493B47A" w:rsidR="00C12CA9" w:rsidRDefault="00C12CA9" w:rsidP="00C12CA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8C77EB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and senior meals on a regular basis in a safe place for Tomah’s citizens</w:t>
                  </w:r>
                  <w:r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 xml:space="preserve"> </w:t>
                  </w:r>
                  <w:r w:rsidRPr="00365DDE">
                    <w:rPr>
                      <w:rFonts w:ascii="Bookman Old Style" w:hAnsi="Bookman Old Style"/>
                      <w:i/>
                      <w:sz w:val="18"/>
                      <w:szCs w:val="18"/>
                    </w:rPr>
                    <w:t>(especially our senior and disabled people).</w:t>
                  </w:r>
                </w:p>
              </w:tc>
              <w:tc>
                <w:tcPr>
                  <w:tcW w:w="5599" w:type="dxa"/>
                </w:tcPr>
                <w:p w14:paraId="2CBF1170" w14:textId="77777777" w:rsidR="00C12CA9" w:rsidRPr="004D6C39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u w:val="single"/>
                    </w:rPr>
                  </w:pPr>
                  <w:r w:rsidRPr="00FC43E9">
                    <w:rPr>
                      <w:rFonts w:ascii="Bookman Old Style" w:hAnsi="Bookman Old Style"/>
                      <w:b/>
                      <w:sz w:val="28"/>
                      <w:szCs w:val="28"/>
                      <w:u w:val="single"/>
                    </w:rPr>
                    <w:t>Tomah Timberwolves</w:t>
                  </w:r>
                  <w:r w:rsidRPr="004D6C39">
                    <w:rPr>
                      <w:rFonts w:ascii="Bookman Old Style" w:hAnsi="Bookman Old Style"/>
                      <w:b/>
                      <w:sz w:val="22"/>
                      <w:szCs w:val="22"/>
                      <w:u w:val="single"/>
                    </w:rPr>
                    <w:t xml:space="preserve">           </w:t>
                  </w:r>
                  <w:r>
                    <w:rPr>
                      <w:noProof/>
                    </w:rPr>
                    <w:drawing>
                      <wp:inline distT="0" distB="0" distL="0" distR="0" wp14:anchorId="094DF518" wp14:editId="0EC04C00">
                        <wp:extent cx="370240" cy="171450"/>
                        <wp:effectExtent l="0" t="0" r="0" b="0"/>
                        <wp:docPr id="1931855091" name="Picture 1931855091" descr="Timber Wolf Silhouet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Timber Wolf Silhouet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7738" cy="1888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90CBF58" w14:textId="77777777" w:rsidR="00C12CA9" w:rsidRPr="003668EA" w:rsidRDefault="00C12CA9" w:rsidP="00C12CA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FC43E9">
                    <w:rPr>
                      <w:rFonts w:ascii="Bookman Old Style" w:hAnsi="Bookman Old Style"/>
                      <w:b/>
                      <w:sz w:val="22"/>
                      <w:szCs w:val="22"/>
                      <w:u w:val="single"/>
                    </w:rPr>
                    <w:t>Credo</w:t>
                  </w:r>
                  <w:r w:rsidRPr="003668EA">
                    <w:rPr>
                      <w:rFonts w:ascii="Bookman Old Style" w:hAnsi="Bookman Old Style"/>
                      <w:b/>
                      <w:sz w:val="16"/>
                      <w:szCs w:val="16"/>
                    </w:rPr>
                    <w:t xml:space="preserve">    </w:t>
                  </w:r>
                  <w:r w:rsidRPr="003668EA">
                    <w:rPr>
                      <w:rFonts w:ascii="Bookman Old Style" w:hAnsi="Bookman Old Style"/>
                      <w:i/>
                      <w:iCs/>
                      <w:sz w:val="16"/>
                      <w:szCs w:val="16"/>
                    </w:rPr>
                    <w:t>by Del Goetz</w:t>
                  </w:r>
                </w:p>
                <w:p w14:paraId="39155BA6" w14:textId="77777777" w:rsidR="00C12CA9" w:rsidRPr="00B60008" w:rsidRDefault="00C12CA9" w:rsidP="00C12CA9">
                  <w:pPr>
                    <w:jc w:val="center"/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</w:pPr>
                  <w:r w:rsidRPr="00B60008"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  <w:t>Respect the elders. Teach the young.</w:t>
                  </w:r>
                </w:p>
                <w:p w14:paraId="0369D07E" w14:textId="77777777" w:rsidR="00C12CA9" w:rsidRPr="00B60008" w:rsidRDefault="00C12CA9" w:rsidP="00C12CA9">
                  <w:pPr>
                    <w:jc w:val="center"/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</w:pPr>
                  <w:r w:rsidRPr="00B60008"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  <w:t>Cooperate with the pack.</w:t>
                  </w:r>
                </w:p>
                <w:p w14:paraId="0D701571" w14:textId="77777777" w:rsidR="00C12CA9" w:rsidRPr="00B60008" w:rsidRDefault="00C12CA9" w:rsidP="00C12CA9">
                  <w:pPr>
                    <w:jc w:val="center"/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</w:pPr>
                  <w:r w:rsidRPr="00B60008"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  <w:t>Play when you can. Hunt when you must.</w:t>
                  </w:r>
                </w:p>
                <w:p w14:paraId="1FF35536" w14:textId="77777777" w:rsidR="00C12CA9" w:rsidRPr="00B60008" w:rsidRDefault="00C12CA9" w:rsidP="00C12CA9">
                  <w:pPr>
                    <w:jc w:val="center"/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</w:pPr>
                  <w:r w:rsidRPr="00B60008"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  <w:t>Rest in between.</w:t>
                  </w:r>
                </w:p>
                <w:p w14:paraId="5518C531" w14:textId="77777777" w:rsidR="00C12CA9" w:rsidRPr="00B60008" w:rsidRDefault="00C12CA9" w:rsidP="00C12CA9">
                  <w:pPr>
                    <w:jc w:val="center"/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</w:pPr>
                  <w:r w:rsidRPr="00B60008"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  <w:t>Share your affections. Voice your feelings.</w:t>
                  </w:r>
                </w:p>
                <w:p w14:paraId="695A41C4" w14:textId="3251DB11" w:rsidR="00C12CA9" w:rsidRDefault="00C12CA9" w:rsidP="00C12CA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B60008"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  <w:t>Leave your mark.</w:t>
                  </w:r>
                </w:p>
              </w:tc>
            </w:tr>
          </w:tbl>
          <w:p w14:paraId="0F95139F" w14:textId="6445093D" w:rsidR="00C12CA9" w:rsidRDefault="00303BAB" w:rsidP="00303BAB">
            <w:pPr>
              <w:jc w:val="center"/>
              <w:rPr>
                <w:rFonts w:ascii="Bookman Old Style" w:hAnsi="Bookman Old Style" w:cs="Arial"/>
                <w:bCs/>
                <w:color w:val="000000" w:themeColor="text1"/>
                <w:sz w:val="16"/>
                <w:szCs w:val="16"/>
                <w:u w:val="single"/>
              </w:rPr>
            </w:pPr>
            <w:r w:rsidRPr="00FE0563"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>PHOTO ALBUM…</w:t>
            </w:r>
            <w:r w:rsidR="00C12CA9"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>Making Memories</w:t>
            </w:r>
            <w:r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 xml:space="preserve">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466"/>
              <w:gridCol w:w="5226"/>
            </w:tblGrid>
            <w:tr w:rsidR="00C12CA9" w14:paraId="44932B61" w14:textId="77777777" w:rsidTr="0090685E">
              <w:tc>
                <w:tcPr>
                  <w:tcW w:w="5466" w:type="dxa"/>
                </w:tcPr>
                <w:p w14:paraId="256D67AF" w14:textId="7D34A4F8" w:rsidR="00C12CA9" w:rsidRDefault="00E038C4" w:rsidP="00303BAB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7A9A74A" wp14:editId="564707EF">
                        <wp:extent cx="3224953" cy="3028950"/>
                        <wp:effectExtent l="0" t="0" r="0" b="0"/>
                        <wp:docPr id="1762128046" name="Picture 17621280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63617" cy="30652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26" w:type="dxa"/>
                </w:tcPr>
                <w:p w14:paraId="712F7472" w14:textId="0D82669B" w:rsidR="00C12CA9" w:rsidRDefault="0090685E" w:rsidP="00303BAB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EA7134F" wp14:editId="27CD053A">
                        <wp:extent cx="3180602" cy="2990850"/>
                        <wp:effectExtent l="0" t="0" r="1270" b="0"/>
                        <wp:docPr id="48492352" name="Picture 484923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0314" cy="30187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12CA9" w14:paraId="12EDAF0E" w14:textId="77777777" w:rsidTr="0090685E">
              <w:tc>
                <w:tcPr>
                  <w:tcW w:w="5466" w:type="dxa"/>
                </w:tcPr>
                <w:p w14:paraId="616E911F" w14:textId="285724AE" w:rsidR="00D41E27" w:rsidRDefault="00CC2637" w:rsidP="00B24DE5">
                  <w:pPr>
                    <w:jc w:val="center"/>
                    <w:rPr>
                      <w:rFonts w:ascii="Bookman Old Style" w:hAnsi="Bookman Old Style"/>
                      <w:b/>
                      <w:bCs/>
                      <w:sz w:val="22"/>
                      <w:szCs w:val="22"/>
                    </w:rPr>
                  </w:pPr>
                  <w:r w:rsidRPr="00141EC8">
                    <w:rPr>
                      <w:rFonts w:ascii="Bookman Old Style" w:hAnsi="Bookman Old Style"/>
                      <w:b/>
                      <w:bCs/>
                      <w:sz w:val="22"/>
                      <w:szCs w:val="22"/>
                    </w:rPr>
                    <w:t xml:space="preserve">Congratulations to </w:t>
                  </w:r>
                  <w:r w:rsidR="00E038C4">
                    <w:rPr>
                      <w:rFonts w:ascii="Bookman Old Style" w:hAnsi="Bookman Old Style"/>
                      <w:b/>
                      <w:bCs/>
                      <w:sz w:val="22"/>
                      <w:szCs w:val="22"/>
                    </w:rPr>
                    <w:t>Libby Berry</w:t>
                  </w:r>
                </w:p>
                <w:p w14:paraId="4EAC0B6F" w14:textId="4C7022B6" w:rsidR="00D41E27" w:rsidRDefault="00CC2637" w:rsidP="00B24DE5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for </w:t>
                  </w:r>
                  <w:r w:rsidR="00E038C4">
                    <w:rPr>
                      <w:rFonts w:ascii="Bookman Old Style" w:hAnsi="Bookman Old Style"/>
                      <w:sz w:val="22"/>
                      <w:szCs w:val="22"/>
                    </w:rPr>
                    <w:t>winning 1</w:t>
                  </w:r>
                  <w:r w:rsidR="00E038C4" w:rsidRPr="00E038C4">
                    <w:rPr>
                      <w:rFonts w:ascii="Bookman Old Style" w:hAnsi="Bookman Old Style"/>
                      <w:sz w:val="22"/>
                      <w:szCs w:val="22"/>
                      <w:vertAlign w:val="superscript"/>
                    </w:rPr>
                    <w:t>st</w:t>
                  </w:r>
                  <w:r w:rsidR="00E038C4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Place in Softball Throw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</w:t>
                  </w:r>
                </w:p>
                <w:p w14:paraId="1BC576B0" w14:textId="4909D3D5" w:rsidR="00C12CA9" w:rsidRPr="00E038C4" w:rsidRDefault="00E038C4" w:rsidP="00B24DE5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 w:rsidRPr="00E038C4">
                    <w:rPr>
                      <w:rFonts w:ascii="Bookman Old Style" w:hAnsi="Bookman Old Style"/>
                      <w:sz w:val="22"/>
                      <w:szCs w:val="22"/>
                    </w:rPr>
                    <w:t>at the Special Olympics.</w:t>
                  </w:r>
                </w:p>
                <w:p w14:paraId="5CF40CB7" w14:textId="065D995E" w:rsidR="00D41E27" w:rsidRDefault="00DC38A6" w:rsidP="00D41E27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August</w:t>
                  </w:r>
                  <w:r w:rsidR="00D41E27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2024</w:t>
                  </w:r>
                </w:p>
              </w:tc>
              <w:tc>
                <w:tcPr>
                  <w:tcW w:w="5226" w:type="dxa"/>
                </w:tcPr>
                <w:p w14:paraId="490957A5" w14:textId="1A85FAE8" w:rsidR="000B2F88" w:rsidRDefault="0090685E" w:rsidP="00CC2637">
                  <w:pPr>
                    <w:jc w:val="center"/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Kupper-Ratsch Senior Center - </w:t>
                  </w: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 xml:space="preserve">Front of </w:t>
                  </w:r>
                  <w:r w:rsidR="00DC38A6"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 xml:space="preserve">senior </w:t>
                  </w: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center from Superior Avenue.</w:t>
                  </w:r>
                </w:p>
                <w:p w14:paraId="1998B893" w14:textId="5354236F" w:rsidR="00C12CA9" w:rsidRDefault="0090685E" w:rsidP="0090685E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Paulette has done a wonderful job on our flowers.</w:t>
                  </w:r>
                </w:p>
              </w:tc>
            </w:tr>
            <w:tr w:rsidR="00C12CA9" w14:paraId="4319AE3C" w14:textId="77777777" w:rsidTr="0090685E">
              <w:tc>
                <w:tcPr>
                  <w:tcW w:w="5466" w:type="dxa"/>
                </w:tcPr>
                <w:p w14:paraId="436162C9" w14:textId="74F8937C" w:rsidR="00C12CA9" w:rsidRDefault="00212DAD" w:rsidP="00303BAB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F3EEC83" wp14:editId="74D4EE75">
                        <wp:extent cx="3333115" cy="2924175"/>
                        <wp:effectExtent l="0" t="0" r="635" b="9525"/>
                        <wp:docPr id="1367840706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4759" cy="29519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26" w:type="dxa"/>
                </w:tcPr>
                <w:p w14:paraId="0A17836D" w14:textId="44641C6E" w:rsidR="00C12CA9" w:rsidRDefault="0090685E" w:rsidP="00303BAB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FA38AA4" wp14:editId="3F247623">
                        <wp:extent cx="3152775" cy="2914650"/>
                        <wp:effectExtent l="0" t="0" r="9525" b="0"/>
                        <wp:docPr id="462065983" name="Picture 4620659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3552" cy="29246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0685E" w:rsidRPr="00A95624" w14:paraId="6DBC6A4B" w14:textId="77777777" w:rsidTr="0090685E">
              <w:tc>
                <w:tcPr>
                  <w:tcW w:w="5466" w:type="dxa"/>
                </w:tcPr>
                <w:p w14:paraId="4B3E1222" w14:textId="292FCAAD" w:rsidR="0090685E" w:rsidRPr="00A95624" w:rsidRDefault="0090685E" w:rsidP="0090685E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We applied &amp; received a grant from the Frank G. Andres Charitable Trust for 5 raised garden beds t</w:t>
                  </w: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o spruce up &amp; soften our back courtyard area. We were able to get 2 more for next year.</w:t>
                  </w:r>
                </w:p>
              </w:tc>
              <w:tc>
                <w:tcPr>
                  <w:tcW w:w="5226" w:type="dxa"/>
                </w:tcPr>
                <w:p w14:paraId="5E6D07E0" w14:textId="04C43175" w:rsidR="0090685E" w:rsidRDefault="0090685E" w:rsidP="0090685E">
                  <w:pPr>
                    <w:jc w:val="center"/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Kupper-Ratsch Senior Center 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–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Back entry</w:t>
                  </w: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 xml:space="preserve"> of center from </w:t>
                  </w: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the alley</w:t>
                  </w: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.</w:t>
                  </w:r>
                </w:p>
                <w:p w14:paraId="274A7021" w14:textId="2C04C1CE" w:rsidR="0090685E" w:rsidRPr="00A95624" w:rsidRDefault="0090685E" w:rsidP="0090685E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 xml:space="preserve">Paulette has done a wonderful job on our </w:t>
                  </w: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 xml:space="preserve">new garden beds and </w:t>
                  </w: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flowers.</w:t>
                  </w:r>
                </w:p>
              </w:tc>
            </w:tr>
          </w:tbl>
          <w:p w14:paraId="23F2FB36" w14:textId="435DE9B2" w:rsidR="00303BAB" w:rsidRPr="004A6CA2" w:rsidRDefault="00303BAB" w:rsidP="00DC597F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w:rFonts w:ascii="Bookman Old Style" w:hAnsi="Bookman Old Style"/>
                <w:sz w:val="16"/>
                <w:szCs w:val="16"/>
              </w:rPr>
              <w:t xml:space="preserve">Page </w:t>
            </w:r>
            <w:r w:rsidR="00C12CA9">
              <w:rPr>
                <w:rFonts w:ascii="Bookman Old Style" w:hAnsi="Bookman Old Style"/>
                <w:sz w:val="16"/>
                <w:szCs w:val="16"/>
              </w:rPr>
              <w:t>04</w:t>
            </w:r>
          </w:p>
        </w:tc>
        <w:tc>
          <w:tcPr>
            <w:tcW w:w="720" w:type="dxa"/>
          </w:tcPr>
          <w:p w14:paraId="3B9BFF0A" w14:textId="77777777" w:rsidR="00303BAB" w:rsidRPr="004A6CA2" w:rsidRDefault="00303BAB" w:rsidP="00D70209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6A93F3DA" w14:textId="77777777" w:rsidR="00303BAB" w:rsidRPr="004A6CA2" w:rsidRDefault="00303BAB" w:rsidP="00D70209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11245" w:type="dxa"/>
          </w:tcPr>
          <w:p w14:paraId="2E9D338E" w14:textId="77777777" w:rsidR="00303BAB" w:rsidRDefault="00303BAB" w:rsidP="00D70209">
            <w:pPr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tbl>
            <w:tblPr>
              <w:tblStyle w:val="TableGrid"/>
              <w:tblW w:w="10829" w:type="dxa"/>
              <w:tblInd w:w="46" w:type="dxa"/>
              <w:tblLook w:val="04A0" w:firstRow="1" w:lastRow="0" w:firstColumn="1" w:lastColumn="0" w:noHBand="0" w:noVBand="1"/>
            </w:tblPr>
            <w:tblGrid>
              <w:gridCol w:w="5448"/>
              <w:gridCol w:w="5381"/>
            </w:tblGrid>
            <w:tr w:rsidR="00303BAB" w14:paraId="61BA9C48" w14:textId="77777777" w:rsidTr="00965C45">
              <w:tc>
                <w:tcPr>
                  <w:tcW w:w="5448" w:type="dxa"/>
                </w:tcPr>
                <w:p w14:paraId="5FCF96E4" w14:textId="77777777" w:rsidR="00303BAB" w:rsidRDefault="00303BAB" w:rsidP="00303BAB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 xml:space="preserve">City of Tomah’s Dept. of </w:t>
                  </w:r>
                </w:p>
                <w:p w14:paraId="39DC8D88" w14:textId="77777777" w:rsidR="00303BAB" w:rsidRPr="00FC43E9" w:rsidRDefault="00303BAB" w:rsidP="00303BAB">
                  <w:pPr>
                    <w:jc w:val="center"/>
                    <w:rPr>
                      <w:rFonts w:ascii="Bookman Old Style" w:hAnsi="Bookman Old Style"/>
                      <w:b/>
                      <w:sz w:val="30"/>
                      <w:szCs w:val="30"/>
                    </w:rPr>
                  </w:pPr>
                  <w:r w:rsidRPr="00FC43E9">
                    <w:rPr>
                      <w:rFonts w:ascii="Bookman Old Style" w:hAnsi="Bookman Old Style"/>
                      <w:b/>
                      <w:sz w:val="30"/>
                      <w:szCs w:val="30"/>
                    </w:rPr>
                    <w:t xml:space="preserve">SENIOR &amp; DISABLED SERVICES </w:t>
                  </w:r>
                </w:p>
                <w:p w14:paraId="5D2E790A" w14:textId="77777777" w:rsidR="00303BAB" w:rsidRPr="00CA3C1D" w:rsidRDefault="00303BAB" w:rsidP="00303BAB">
                  <w:pPr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  </w:t>
                  </w: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608-374-7476               </w:t>
                  </w: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</w:t>
                  </w: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Fax: 608-374-7462              </w:t>
                  </w:r>
                </w:p>
                <w:p w14:paraId="5AE65E48" w14:textId="77777777" w:rsidR="00303BAB" w:rsidRDefault="00303BAB" w:rsidP="00303BAB">
                  <w:pPr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                  pbuchda@tomahwi.gov</w:t>
                  </w:r>
                  <w:r w:rsidRPr="00CA3C1D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        </w:t>
                  </w:r>
                </w:p>
              </w:tc>
              <w:tc>
                <w:tcPr>
                  <w:tcW w:w="5381" w:type="dxa"/>
                </w:tcPr>
                <w:p w14:paraId="52BBCE57" w14:textId="77777777" w:rsidR="00303BAB" w:rsidRPr="00CA3C1D" w:rsidRDefault="00303BAB" w:rsidP="00303BAB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Kupper</w:t>
                  </w:r>
                  <w:r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-</w:t>
                  </w: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Ratsch Senior Center</w:t>
                  </w:r>
                </w:p>
                <w:p w14:paraId="09E7C5D0" w14:textId="77777777" w:rsidR="00303BAB" w:rsidRPr="00CA3C1D" w:rsidRDefault="00303BAB" w:rsidP="00303BAB">
                  <w:pPr>
                    <w:jc w:val="center"/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  <w:t>A Community Gathering Place</w:t>
                  </w:r>
                </w:p>
                <w:p w14:paraId="1B9C66C0" w14:textId="77777777" w:rsidR="00303BAB" w:rsidRDefault="00303BAB" w:rsidP="00303BAB">
                  <w:pPr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CA3C1D">
                    <w:rPr>
                      <w:sz w:val="20"/>
                      <w:szCs w:val="20"/>
                    </w:rPr>
                    <w:t xml:space="preserve"> </w:t>
                  </w:r>
                  <w:hyperlink r:id="rId9" w:history="1">
                    <w:r w:rsidRPr="00CA3C1D">
                      <w:rPr>
                        <w:rFonts w:ascii="Bookman Old Style" w:hAnsi="Bookman Old Style"/>
                        <w:sz w:val="20"/>
                        <w:szCs w:val="20"/>
                      </w:rPr>
                      <w:t>1002</w:t>
                    </w:r>
                  </w:hyperlink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Superior Ave.  Tomah, WI. 54660       </w:t>
                  </w:r>
                </w:p>
                <w:p w14:paraId="5A1E9157" w14:textId="77777777" w:rsidR="00303BAB" w:rsidRDefault="00303BAB" w:rsidP="00303BAB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Facebook page – </w:t>
                  </w:r>
                  <w:r w:rsidRPr="00CA3C1D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>Tomah Senior Center</w:t>
                  </w:r>
                </w:p>
              </w:tc>
            </w:tr>
            <w:tr w:rsidR="00C12CA9" w14:paraId="7732293C" w14:textId="77777777" w:rsidTr="00965C45">
              <w:tc>
                <w:tcPr>
                  <w:tcW w:w="10829" w:type="dxa"/>
                  <w:gridSpan w:val="2"/>
                </w:tcPr>
                <w:p w14:paraId="5DA3FD1D" w14:textId="57DF83E9" w:rsidR="00C12CA9" w:rsidRPr="00E038C4" w:rsidRDefault="00E038C4" w:rsidP="00C12CA9">
                  <w:pPr>
                    <w:jc w:val="center"/>
                    <w:rPr>
                      <w:rFonts w:ascii="Bookman Old Style" w:hAnsi="Bookman Old Style"/>
                      <w:sz w:val="48"/>
                      <w:szCs w:val="48"/>
                    </w:rPr>
                  </w:pPr>
                  <w:r w:rsidRPr="00E038C4">
                    <w:rPr>
                      <w:rFonts w:ascii="Bookman Old Style" w:hAnsi="Bookman Old Style"/>
                      <w:b/>
                      <w:color w:val="000000" w:themeColor="text1"/>
                      <w:sz w:val="48"/>
                      <w:szCs w:val="48"/>
                    </w:rPr>
                    <w:t>SEPTEMBER</w:t>
                  </w:r>
                  <w:r w:rsidR="00C12CA9" w:rsidRPr="00E038C4">
                    <w:rPr>
                      <w:rFonts w:ascii="Bookman Old Style" w:hAnsi="Bookman Old Style"/>
                      <w:b/>
                      <w:color w:val="000000" w:themeColor="text1"/>
                      <w:sz w:val="48"/>
                      <w:szCs w:val="48"/>
                    </w:rPr>
                    <w:t xml:space="preserve"> 2024 NEWSLETTER</w:t>
                  </w:r>
                  <w:r w:rsidR="00965C45" w:rsidRPr="00E038C4">
                    <w:rPr>
                      <w:rFonts w:ascii="Bookman Old Style" w:hAnsi="Bookman Old Style"/>
                      <w:b/>
                      <w:color w:val="000000" w:themeColor="text1"/>
                      <w:sz w:val="48"/>
                      <w:szCs w:val="48"/>
                    </w:rPr>
                    <w:t xml:space="preserve"> INSERT</w:t>
                  </w:r>
                </w:p>
              </w:tc>
            </w:tr>
          </w:tbl>
          <w:p w14:paraId="33C3060B" w14:textId="3E3863B7" w:rsidR="00C12CA9" w:rsidRDefault="00303BAB" w:rsidP="00C12CA9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FE0563"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 xml:space="preserve">PHOTO ALBUM…Making </w:t>
            </w:r>
            <w:r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 xml:space="preserve">Music </w:t>
            </w:r>
            <w:r w:rsidRPr="00FE0563"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>Memories</w:t>
            </w:r>
            <w:r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 xml:space="preserve"> </w:t>
            </w:r>
            <w:r w:rsidR="00C12CA9">
              <w:rPr>
                <w:rFonts w:ascii="Bookman Old Style" w:hAnsi="Bookman Old Style"/>
                <w:sz w:val="16"/>
                <w:szCs w:val="16"/>
              </w:rPr>
              <w:t xml:space="preserve">  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435"/>
              <w:gridCol w:w="5507"/>
            </w:tblGrid>
            <w:tr w:rsidR="009C0CA0" w14:paraId="53D4FA1C" w14:textId="77777777" w:rsidTr="00D70209">
              <w:tc>
                <w:tcPr>
                  <w:tcW w:w="5599" w:type="dxa"/>
                </w:tcPr>
                <w:p w14:paraId="48621F04" w14:textId="31A9862B" w:rsidR="009C0CA0" w:rsidRDefault="00752BD3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F8CEE12" wp14:editId="61B9740D">
                        <wp:extent cx="3171825" cy="2952288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1825" cy="2952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9" w:type="dxa"/>
                </w:tcPr>
                <w:p w14:paraId="774CAEA5" w14:textId="731898B7" w:rsidR="009C0CA0" w:rsidRDefault="00752BD3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1A787D7" wp14:editId="3A024469">
                        <wp:extent cx="3295650" cy="2933486"/>
                        <wp:effectExtent l="0" t="0" r="0" b="635"/>
                        <wp:docPr id="1000414336" name="Picture 10004143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2912" cy="29577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0CA0" w14:paraId="5735C9F9" w14:textId="77777777" w:rsidTr="00D70209">
              <w:tc>
                <w:tcPr>
                  <w:tcW w:w="5599" w:type="dxa"/>
                </w:tcPr>
                <w:p w14:paraId="2F7AFE7E" w14:textId="30B2CBEE" w:rsidR="00E038C4" w:rsidRPr="00752BD3" w:rsidRDefault="00752BD3" w:rsidP="00E038C4">
                  <w:pPr>
                    <w:jc w:val="center"/>
                    <w:rPr>
                      <w:rFonts w:ascii="Bookman Old Style" w:hAnsi="Bookman Old Style"/>
                      <w:b/>
                      <w:bCs/>
                      <w:sz w:val="22"/>
                      <w:szCs w:val="22"/>
                    </w:rPr>
                  </w:pPr>
                  <w:r w:rsidRPr="00752BD3">
                    <w:rPr>
                      <w:rFonts w:ascii="Bookman Old Style" w:hAnsi="Bookman Old Style"/>
                      <w:b/>
                      <w:bCs/>
                      <w:sz w:val="22"/>
                      <w:szCs w:val="22"/>
                    </w:rPr>
                    <w:t xml:space="preserve">MICHAEL </w:t>
                  </w:r>
                  <w:r w:rsidR="00E038C4" w:rsidRPr="00752BD3">
                    <w:rPr>
                      <w:rFonts w:ascii="Bookman Old Style" w:hAnsi="Bookman Old Style"/>
                      <w:b/>
                      <w:bCs/>
                      <w:sz w:val="22"/>
                      <w:szCs w:val="22"/>
                    </w:rPr>
                    <w:t>SLATER</w:t>
                  </w:r>
                </w:p>
                <w:p w14:paraId="3F2C1C3F" w14:textId="5AB1A05F" w:rsidR="00E038C4" w:rsidRPr="000B2F88" w:rsidRDefault="00752BD3" w:rsidP="00E038C4">
                  <w:pPr>
                    <w:jc w:val="center"/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Michael was gracious enough to come in when another musician could not make it.</w:t>
                  </w:r>
                </w:p>
                <w:p w14:paraId="3E7B23FB" w14:textId="169CC7B2" w:rsidR="009C0CA0" w:rsidRDefault="00E038C4" w:rsidP="00E038C4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Friday, August 02, 2024</w:t>
                  </w:r>
                </w:p>
              </w:tc>
              <w:tc>
                <w:tcPr>
                  <w:tcW w:w="5599" w:type="dxa"/>
                </w:tcPr>
                <w:p w14:paraId="380316EA" w14:textId="1EDE9AF0" w:rsidR="00E038C4" w:rsidRPr="007E3153" w:rsidRDefault="00E038C4" w:rsidP="00D43D32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D43D32">
                    <w:rPr>
                      <w:rFonts w:ascii="Bookman Old Style" w:hAnsi="Bookman Old Style"/>
                      <w:b/>
                      <w:bCs/>
                      <w:sz w:val="20"/>
                      <w:szCs w:val="20"/>
                    </w:rPr>
                    <w:t>BLAINE MEYER</w:t>
                  </w:r>
                  <w:r w:rsidR="007E3153" w:rsidRPr="007E3153">
                    <w:rPr>
                      <w:rFonts w:ascii="Bookman Old Style" w:hAnsi="Bookman Old Style"/>
                      <w:sz w:val="16"/>
                      <w:szCs w:val="16"/>
                    </w:rPr>
                    <w:t>, guitar</w:t>
                  </w:r>
                  <w:r w:rsidRPr="007E3153">
                    <w:rPr>
                      <w:rFonts w:ascii="Bookman Old Style" w:hAnsi="Bookman Old Style"/>
                      <w:b/>
                      <w:bCs/>
                      <w:sz w:val="16"/>
                      <w:szCs w:val="16"/>
                    </w:rPr>
                    <w:t xml:space="preserve"> &amp;</w:t>
                  </w:r>
                  <w:r w:rsidRPr="00752BD3">
                    <w:rPr>
                      <w:rFonts w:ascii="Bookman Old Style" w:hAnsi="Bookman Old Style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Pr="00D43D32">
                    <w:rPr>
                      <w:rFonts w:ascii="Bookman Old Style" w:hAnsi="Bookman Old Style"/>
                      <w:b/>
                      <w:bCs/>
                      <w:sz w:val="20"/>
                      <w:szCs w:val="20"/>
                    </w:rPr>
                    <w:t>GARY FELBER</w:t>
                  </w:r>
                  <w:r w:rsidR="007E3153" w:rsidRPr="007E3153">
                    <w:rPr>
                      <w:rFonts w:ascii="Bookman Old Style" w:hAnsi="Bookman Old Style"/>
                      <w:sz w:val="16"/>
                      <w:szCs w:val="16"/>
                    </w:rPr>
                    <w:t>, harmonicas</w:t>
                  </w:r>
                </w:p>
                <w:p w14:paraId="423E128D" w14:textId="3923B8E2" w:rsidR="00E038C4" w:rsidRPr="000B2F88" w:rsidRDefault="00752BD3" w:rsidP="00E038C4">
                  <w:pPr>
                    <w:jc w:val="center"/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Classic &amp; current country &amp; good old-fashioned sing-a-longs</w:t>
                  </w:r>
                  <w:r w:rsidR="007E3153"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 xml:space="preserve"> with lots of smiles &amp; laughter.</w:t>
                  </w:r>
                </w:p>
                <w:p w14:paraId="71B566CD" w14:textId="4DC460E0" w:rsidR="009C0CA0" w:rsidRDefault="00E038C4" w:rsidP="00E038C4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Friday, August 09, 2024</w:t>
                  </w:r>
                </w:p>
              </w:tc>
            </w:tr>
            <w:tr w:rsidR="009C0CA0" w14:paraId="696C77CA" w14:textId="77777777" w:rsidTr="00D70209">
              <w:tc>
                <w:tcPr>
                  <w:tcW w:w="5599" w:type="dxa"/>
                </w:tcPr>
                <w:p w14:paraId="459226E7" w14:textId="6DC287F5" w:rsidR="009C0CA0" w:rsidRDefault="007E3153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AE6B518" wp14:editId="2B11B780">
                        <wp:extent cx="3200400" cy="2990387"/>
                        <wp:effectExtent l="0" t="0" r="0" b="635"/>
                        <wp:docPr id="1345037046" name="Picture 13450370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7954" cy="30254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9" w:type="dxa"/>
                </w:tcPr>
                <w:p w14:paraId="12EB56C5" w14:textId="3D11B65D" w:rsidR="009C0CA0" w:rsidRDefault="007E3153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B8DE12E" wp14:editId="74D1AE1E">
                        <wp:extent cx="3228975" cy="2990215"/>
                        <wp:effectExtent l="0" t="0" r="9525" b="635"/>
                        <wp:docPr id="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2945" cy="3003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0CA0" w14:paraId="3AB383A0" w14:textId="77777777" w:rsidTr="00D70209">
              <w:tc>
                <w:tcPr>
                  <w:tcW w:w="5599" w:type="dxa"/>
                </w:tcPr>
                <w:p w14:paraId="03F05F68" w14:textId="22C0B75C" w:rsidR="00E038C4" w:rsidRPr="00D43D32" w:rsidRDefault="00E038C4" w:rsidP="00E038C4">
                  <w:pPr>
                    <w:jc w:val="center"/>
                    <w:rPr>
                      <w:rFonts w:ascii="Bookman Old Style" w:hAnsi="Bookman Old Style"/>
                      <w:b/>
                      <w:bCs/>
                      <w:color w:val="000000" w:themeColor="text1"/>
                      <w:sz w:val="22"/>
                      <w:szCs w:val="22"/>
                    </w:rPr>
                  </w:pPr>
                  <w:r w:rsidRPr="00D43D32">
                    <w:rPr>
                      <w:rFonts w:ascii="Bookman Old Style" w:hAnsi="Bookman Old Style"/>
                      <w:b/>
                      <w:bCs/>
                      <w:sz w:val="22"/>
                      <w:szCs w:val="22"/>
                    </w:rPr>
                    <w:t>SHARI SARAZIN</w:t>
                  </w:r>
                </w:p>
                <w:p w14:paraId="06EF60E0" w14:textId="01A35544" w:rsidR="009C0CA0" w:rsidRDefault="007E3153" w:rsidP="007E3153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Wisconsin harper &amp; singer with themed programs – she sets the scene</w:t>
                  </w:r>
                  <w:r w:rsidR="002F524C"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 xml:space="preserve"> for us</w:t>
                  </w: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 xml:space="preserve"> with her words and music.      </w:t>
                  </w:r>
                  <w:r w:rsidR="00E038C4">
                    <w:rPr>
                      <w:rFonts w:ascii="Bookman Old Style" w:hAnsi="Bookman Old Style"/>
                      <w:sz w:val="22"/>
                      <w:szCs w:val="22"/>
                    </w:rPr>
                    <w:t>Friday, August 16, 2024</w:t>
                  </w:r>
                </w:p>
              </w:tc>
              <w:tc>
                <w:tcPr>
                  <w:tcW w:w="5599" w:type="dxa"/>
                </w:tcPr>
                <w:p w14:paraId="1D2C098A" w14:textId="1F88879A" w:rsidR="00E038C4" w:rsidRPr="00D43D32" w:rsidRDefault="00752BD3" w:rsidP="00E038C4">
                  <w:pPr>
                    <w:jc w:val="center"/>
                    <w:rPr>
                      <w:rFonts w:ascii="Bookman Old Style" w:hAnsi="Bookman Old Style"/>
                      <w:b/>
                      <w:bCs/>
                      <w:sz w:val="22"/>
                      <w:szCs w:val="22"/>
                    </w:rPr>
                  </w:pPr>
                  <w:r w:rsidRPr="00D43D32">
                    <w:rPr>
                      <w:rFonts w:ascii="Bookman Old Style" w:hAnsi="Bookman Old Style"/>
                      <w:b/>
                      <w:bCs/>
                      <w:sz w:val="22"/>
                      <w:szCs w:val="22"/>
                    </w:rPr>
                    <w:t>BLAINE HACKETT</w:t>
                  </w:r>
                </w:p>
                <w:p w14:paraId="3D76BC43" w14:textId="0EF0997A" w:rsidR="00E038C4" w:rsidRDefault="00D43D32" w:rsidP="00E038C4">
                  <w:pPr>
                    <w:jc w:val="center"/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 xml:space="preserve">Eclectic set list – </w:t>
                  </w:r>
                  <w:proofErr w:type="spellStart"/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celtic</w:t>
                  </w:r>
                  <w:proofErr w:type="spellEnd"/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 xml:space="preserve">, country music from </w:t>
                  </w:r>
                  <w:proofErr w:type="spellStart"/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beatles</w:t>
                  </w:r>
                  <w:proofErr w:type="spellEnd"/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 xml:space="preserve"> to Ed Sheeran, and lots of fun!</w:t>
                  </w:r>
                </w:p>
                <w:p w14:paraId="263E2F91" w14:textId="3D826EC8" w:rsidR="009C0CA0" w:rsidRDefault="00752BD3" w:rsidP="00E038C4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Friday, August 23, 2024</w:t>
                  </w:r>
                </w:p>
              </w:tc>
            </w:tr>
          </w:tbl>
          <w:p w14:paraId="3F037B0A" w14:textId="77777777" w:rsidR="00303BAB" w:rsidRPr="004A6CA2" w:rsidRDefault="00303BAB" w:rsidP="00DC597F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w:rFonts w:ascii="Bookman Old Style" w:hAnsi="Bookman Old Style"/>
                <w:sz w:val="16"/>
                <w:szCs w:val="16"/>
              </w:rPr>
              <w:t>Page 01</w:t>
            </w:r>
          </w:p>
        </w:tc>
      </w:tr>
    </w:tbl>
    <w:p w14:paraId="0D4F9729" w14:textId="1CD714F7" w:rsidR="00262B17" w:rsidRDefault="00303BAB">
      <w:pPr>
        <w:rPr>
          <w:rFonts w:ascii="Bookman Old Style" w:hAnsi="Bookman Old Style"/>
          <w:sz w:val="16"/>
          <w:szCs w:val="16"/>
        </w:rPr>
      </w:pPr>
      <w:r w:rsidRPr="00303BAB">
        <w:rPr>
          <mc:AlternateContent>
            <mc:Choice Requires="w16se">
              <w:rFonts w:ascii="Bookman Old Style" w:hAnsi="Bookman Old Style"/>
            </mc:Choice>
            <mc:Fallback>
              <w:rFonts w:ascii="Segoe UI Emoji" w:eastAsia="Segoe UI Emoji" w:hAnsi="Segoe UI Emoji" w:cs="Segoe UI Emoji"/>
            </mc:Fallback>
          </mc:AlternateContent>
          <w:sz w:val="16"/>
          <w:szCs w:val="16"/>
        </w:rPr>
        <w:lastRenderedPageBreak/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82"/>
        <w:gridCol w:w="876"/>
        <w:gridCol w:w="11172"/>
      </w:tblGrid>
      <w:tr w:rsidR="009B5F3E" w:rsidRPr="004A6CA2" w14:paraId="3BBA6CB9" w14:textId="77777777" w:rsidTr="00262B17">
        <w:trPr>
          <w:trHeight w:val="80"/>
        </w:trPr>
        <w:tc>
          <w:tcPr>
            <w:tcW w:w="10982" w:type="dxa"/>
          </w:tcPr>
          <w:p w14:paraId="337DC1FB" w14:textId="77777777" w:rsidR="00303BAB" w:rsidRDefault="00303BAB" w:rsidP="00D70209">
            <w:pPr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tbl>
            <w:tblPr>
              <w:tblStyle w:val="TableGrid"/>
              <w:tblW w:w="10562" w:type="dxa"/>
              <w:tblInd w:w="113" w:type="dxa"/>
              <w:tblLook w:val="04A0" w:firstRow="1" w:lastRow="0" w:firstColumn="1" w:lastColumn="0" w:noHBand="0" w:noVBand="1"/>
            </w:tblPr>
            <w:tblGrid>
              <w:gridCol w:w="5252"/>
              <w:gridCol w:w="5310"/>
            </w:tblGrid>
            <w:tr w:rsidR="00C12CA9" w14:paraId="1637C037" w14:textId="77777777" w:rsidTr="00CC2637">
              <w:tc>
                <w:tcPr>
                  <w:tcW w:w="5252" w:type="dxa"/>
                </w:tcPr>
                <w:p w14:paraId="68033CEC" w14:textId="77777777" w:rsidR="00C12CA9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 xml:space="preserve">City of Tomah’s Dept. of </w:t>
                  </w:r>
                </w:p>
                <w:p w14:paraId="5F451F5F" w14:textId="77777777" w:rsidR="00C12CA9" w:rsidRPr="00FC43E9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sz w:val="30"/>
                      <w:szCs w:val="30"/>
                    </w:rPr>
                  </w:pPr>
                  <w:r w:rsidRPr="00FC43E9">
                    <w:rPr>
                      <w:rFonts w:ascii="Bookman Old Style" w:hAnsi="Bookman Old Style"/>
                      <w:b/>
                      <w:sz w:val="30"/>
                      <w:szCs w:val="30"/>
                    </w:rPr>
                    <w:t xml:space="preserve">SENIOR &amp; DISABLED SERVICES </w:t>
                  </w:r>
                </w:p>
                <w:p w14:paraId="79D16017" w14:textId="77777777" w:rsidR="00C12CA9" w:rsidRPr="00CA3C1D" w:rsidRDefault="00C12CA9" w:rsidP="00C12CA9">
                  <w:pPr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  </w:t>
                  </w: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608-374-7476               </w:t>
                  </w: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</w:t>
                  </w: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Fax: 608-374-7462              </w:t>
                  </w:r>
                </w:p>
                <w:p w14:paraId="706057BA" w14:textId="77777777" w:rsidR="00C12CA9" w:rsidRDefault="00C12CA9" w:rsidP="00C12CA9">
                  <w:pPr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                  pbuchda@tomahwi.gov</w:t>
                  </w:r>
                  <w:r w:rsidRPr="00CA3C1D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        </w:t>
                  </w:r>
                </w:p>
              </w:tc>
              <w:tc>
                <w:tcPr>
                  <w:tcW w:w="5310" w:type="dxa"/>
                </w:tcPr>
                <w:p w14:paraId="3B1260B3" w14:textId="77777777" w:rsidR="00C12CA9" w:rsidRPr="00CA3C1D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Kupper</w:t>
                  </w:r>
                  <w:r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-</w:t>
                  </w: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Ratsch Senior Center</w:t>
                  </w:r>
                </w:p>
                <w:p w14:paraId="4B147CAE" w14:textId="77777777" w:rsidR="00C12CA9" w:rsidRPr="00CA3C1D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  <w:t>A Community Gathering Place</w:t>
                  </w:r>
                </w:p>
                <w:p w14:paraId="6C000E41" w14:textId="77777777" w:rsidR="00C12CA9" w:rsidRDefault="00C12CA9" w:rsidP="00C12CA9">
                  <w:pPr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CA3C1D">
                    <w:rPr>
                      <w:sz w:val="20"/>
                      <w:szCs w:val="20"/>
                    </w:rPr>
                    <w:t xml:space="preserve"> </w:t>
                  </w:r>
                  <w:hyperlink r:id="rId14" w:history="1">
                    <w:r w:rsidRPr="00CA3C1D">
                      <w:rPr>
                        <w:rFonts w:ascii="Bookman Old Style" w:hAnsi="Bookman Old Style"/>
                        <w:sz w:val="20"/>
                        <w:szCs w:val="20"/>
                      </w:rPr>
                      <w:t>1002</w:t>
                    </w:r>
                  </w:hyperlink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Superior Ave.  Tomah, WI. 54660       </w:t>
                  </w:r>
                </w:p>
                <w:p w14:paraId="592FB4CB" w14:textId="77777777" w:rsidR="00C12CA9" w:rsidRDefault="00C12CA9" w:rsidP="00C12CA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Facebook page – </w:t>
                  </w:r>
                  <w:r w:rsidRPr="00CA3C1D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>Tomah Senior Center</w:t>
                  </w:r>
                </w:p>
              </w:tc>
            </w:tr>
          </w:tbl>
          <w:p w14:paraId="5544E481" w14:textId="1E29CD26" w:rsidR="009C0CA0" w:rsidRDefault="009C0CA0" w:rsidP="009C0CA0">
            <w:pPr>
              <w:jc w:val="center"/>
              <w:rPr>
                <w:rFonts w:ascii="Bookman Old Style" w:hAnsi="Bookman Old Style" w:cs="Arial"/>
                <w:bCs/>
                <w:color w:val="000000" w:themeColor="text1"/>
                <w:sz w:val="16"/>
                <w:szCs w:val="16"/>
                <w:u w:val="single"/>
              </w:rPr>
            </w:pPr>
            <w:r w:rsidRPr="00FE0563"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>PHOTO ALBUM…</w:t>
            </w:r>
            <w:r w:rsidR="002F524C"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>Making Memories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322"/>
              <w:gridCol w:w="5434"/>
            </w:tblGrid>
            <w:tr w:rsidR="00A17FB5" w14:paraId="59EA2C91" w14:textId="77777777" w:rsidTr="00D70209">
              <w:tc>
                <w:tcPr>
                  <w:tcW w:w="5599" w:type="dxa"/>
                </w:tcPr>
                <w:p w14:paraId="539358B0" w14:textId="5370458D" w:rsidR="009C0CA0" w:rsidRDefault="0090685E" w:rsidP="009B5F3E">
                  <w:pPr>
                    <w:pStyle w:val="NormalWeb"/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5290FF6" wp14:editId="127C21AC">
                        <wp:extent cx="3124200" cy="3019424"/>
                        <wp:effectExtent l="0" t="0" r="0" b="0"/>
                        <wp:docPr id="585915879" name="Picture 5859158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4677" cy="30392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9" w:type="dxa"/>
                </w:tcPr>
                <w:p w14:paraId="56BE3453" w14:textId="6872F723" w:rsidR="009C0CA0" w:rsidRDefault="00053630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D7FF619" wp14:editId="391AC6DE">
                        <wp:extent cx="3248025" cy="2999738"/>
                        <wp:effectExtent l="0" t="0" r="0" b="0"/>
                        <wp:docPr id="181694818" name="Picture 1816948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033" cy="30394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17FB5" w14:paraId="5A6C4072" w14:textId="77777777" w:rsidTr="00D70209">
              <w:tc>
                <w:tcPr>
                  <w:tcW w:w="5599" w:type="dxa"/>
                </w:tcPr>
                <w:p w14:paraId="2398360F" w14:textId="21EE16FC" w:rsidR="00D43D32" w:rsidRPr="00A17FB5" w:rsidRDefault="00A17FB5" w:rsidP="00D43D32">
                  <w:pPr>
                    <w:jc w:val="center"/>
                    <w:rPr>
                      <w:rFonts w:ascii="Bookman Old Style" w:hAnsi="Bookman Old Style"/>
                      <w:b/>
                      <w:bCs/>
                      <w:sz w:val="22"/>
                      <w:szCs w:val="22"/>
                    </w:rPr>
                  </w:pPr>
                  <w:r w:rsidRPr="00A17FB5">
                    <w:rPr>
                      <w:rFonts w:ascii="Bookman Old Style" w:hAnsi="Bookman Old Style"/>
                      <w:b/>
                      <w:bCs/>
                      <w:sz w:val="22"/>
                      <w:szCs w:val="22"/>
                    </w:rPr>
                    <w:t>SUNDAY-FUNDAY EVENT</w:t>
                  </w:r>
                </w:p>
                <w:p w14:paraId="493768BA" w14:textId="6B8814F6" w:rsidR="00D43D32" w:rsidRPr="000B2F88" w:rsidRDefault="00D4507E" w:rsidP="00D43D32">
                  <w:pPr>
                    <w:jc w:val="center"/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It was a beautiful day and weather for our event at Butts Lake Park.</w:t>
                  </w:r>
                </w:p>
                <w:p w14:paraId="51D5110E" w14:textId="335FC07E" w:rsidR="009C0CA0" w:rsidRPr="00A21E56" w:rsidRDefault="00A17FB5" w:rsidP="00D43D32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22"/>
                      <w:szCs w:val="22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Sunday, August 18, 2024</w:t>
                  </w:r>
                </w:p>
              </w:tc>
              <w:tc>
                <w:tcPr>
                  <w:tcW w:w="5599" w:type="dxa"/>
                </w:tcPr>
                <w:p w14:paraId="32DCC78C" w14:textId="77777777" w:rsidR="00A17FB5" w:rsidRPr="00A17FB5" w:rsidRDefault="00A17FB5" w:rsidP="00A17FB5">
                  <w:pPr>
                    <w:jc w:val="center"/>
                    <w:rPr>
                      <w:rFonts w:ascii="Bookman Old Style" w:hAnsi="Bookman Old Style"/>
                      <w:b/>
                      <w:bCs/>
                      <w:sz w:val="22"/>
                      <w:szCs w:val="22"/>
                    </w:rPr>
                  </w:pPr>
                  <w:r w:rsidRPr="00A17FB5">
                    <w:rPr>
                      <w:rFonts w:ascii="Bookman Old Style" w:hAnsi="Bookman Old Style"/>
                      <w:b/>
                      <w:bCs/>
                      <w:sz w:val="22"/>
                      <w:szCs w:val="22"/>
                    </w:rPr>
                    <w:t>SUNDAY-FUNDAY EVENT</w:t>
                  </w:r>
                </w:p>
                <w:p w14:paraId="5FF9AC8E" w14:textId="18788C9C" w:rsidR="00A17FB5" w:rsidRPr="000B2F88" w:rsidRDefault="00D4507E" w:rsidP="00A17FB5">
                  <w:pPr>
                    <w:jc w:val="center"/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We had ham, turkey &amp; cheese sandwiches, chips, cantaloupe, cookies, &amp; pop/water.</w:t>
                  </w:r>
                </w:p>
                <w:p w14:paraId="018EB2C1" w14:textId="085DB495" w:rsidR="009C0CA0" w:rsidRDefault="00A17FB5" w:rsidP="00A17FB5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Sunday, August 18, 2024</w:t>
                  </w:r>
                </w:p>
              </w:tc>
            </w:tr>
            <w:tr w:rsidR="00A17FB5" w14:paraId="5E973706" w14:textId="77777777" w:rsidTr="00D70209">
              <w:tc>
                <w:tcPr>
                  <w:tcW w:w="5599" w:type="dxa"/>
                </w:tcPr>
                <w:p w14:paraId="05F1474F" w14:textId="7A4D56D1" w:rsidR="009C0CA0" w:rsidRDefault="00053630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4087D66" wp14:editId="28F77A47">
                        <wp:extent cx="3171825" cy="3076575"/>
                        <wp:effectExtent l="0" t="0" r="9525" b="9525"/>
                        <wp:docPr id="1216496569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8754" cy="3102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9" w:type="dxa"/>
                </w:tcPr>
                <w:p w14:paraId="1449643D" w14:textId="10D418A4" w:rsidR="009C0CA0" w:rsidRDefault="00053630" w:rsidP="007C63A4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3C1F6E3" wp14:editId="172CB3B9">
                        <wp:extent cx="3276600" cy="3047367"/>
                        <wp:effectExtent l="0" t="0" r="0" b="635"/>
                        <wp:docPr id="888581713" name="Picture 8885817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7298" cy="30480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17FB5" w14:paraId="3DE03D6B" w14:textId="77777777" w:rsidTr="00D70209">
              <w:tc>
                <w:tcPr>
                  <w:tcW w:w="5599" w:type="dxa"/>
                </w:tcPr>
                <w:p w14:paraId="34DF70AC" w14:textId="77777777" w:rsidR="00A17FB5" w:rsidRPr="00A17FB5" w:rsidRDefault="00A17FB5" w:rsidP="00A17FB5">
                  <w:pPr>
                    <w:jc w:val="center"/>
                    <w:rPr>
                      <w:rFonts w:ascii="Bookman Old Style" w:hAnsi="Bookman Old Style"/>
                      <w:b/>
                      <w:bCs/>
                      <w:sz w:val="22"/>
                      <w:szCs w:val="22"/>
                    </w:rPr>
                  </w:pPr>
                  <w:r w:rsidRPr="00A17FB5">
                    <w:rPr>
                      <w:rFonts w:ascii="Bookman Old Style" w:hAnsi="Bookman Old Style"/>
                      <w:b/>
                      <w:bCs/>
                      <w:sz w:val="22"/>
                      <w:szCs w:val="22"/>
                    </w:rPr>
                    <w:t>SUNDAY-FUNDAY EVENT</w:t>
                  </w:r>
                </w:p>
                <w:p w14:paraId="7AF24561" w14:textId="1358FD8B" w:rsidR="00A17FB5" w:rsidRDefault="002F524C" w:rsidP="00A17FB5">
                  <w:pPr>
                    <w:jc w:val="center"/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Bean Bag (otherwise known as cornhole) game.</w:t>
                  </w:r>
                </w:p>
                <w:p w14:paraId="1C7A58CA" w14:textId="77777777" w:rsidR="002F524C" w:rsidRDefault="002F524C" w:rsidP="00A17FB5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</w:p>
                <w:p w14:paraId="29AD63DC" w14:textId="68764678" w:rsidR="009C0CA0" w:rsidRPr="003249E4" w:rsidRDefault="00A17FB5" w:rsidP="00A17FB5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Sunday, August 18, 2024</w:t>
                  </w:r>
                </w:p>
              </w:tc>
              <w:tc>
                <w:tcPr>
                  <w:tcW w:w="5599" w:type="dxa"/>
                </w:tcPr>
                <w:p w14:paraId="329E73BD" w14:textId="77777777" w:rsidR="00A17FB5" w:rsidRPr="00A17FB5" w:rsidRDefault="00A17FB5" w:rsidP="00A17FB5">
                  <w:pPr>
                    <w:jc w:val="center"/>
                    <w:rPr>
                      <w:rFonts w:ascii="Bookman Old Style" w:hAnsi="Bookman Old Style"/>
                      <w:b/>
                      <w:bCs/>
                      <w:sz w:val="22"/>
                      <w:szCs w:val="22"/>
                    </w:rPr>
                  </w:pPr>
                  <w:r w:rsidRPr="00A17FB5">
                    <w:rPr>
                      <w:rFonts w:ascii="Bookman Old Style" w:hAnsi="Bookman Old Style"/>
                      <w:b/>
                      <w:bCs/>
                      <w:sz w:val="22"/>
                      <w:szCs w:val="22"/>
                    </w:rPr>
                    <w:t>SUNDAY-FUNDAY EVENT</w:t>
                  </w:r>
                </w:p>
                <w:p w14:paraId="62C40C95" w14:textId="77777777" w:rsidR="002F524C" w:rsidRDefault="002F524C" w:rsidP="002F524C">
                  <w:pPr>
                    <w:jc w:val="center"/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Bean Bag (otherwise known as cornhole) game.</w:t>
                  </w:r>
                </w:p>
                <w:p w14:paraId="34D154DE" w14:textId="77777777" w:rsidR="002F524C" w:rsidRDefault="002F524C" w:rsidP="00A17FB5">
                  <w:pPr>
                    <w:jc w:val="center"/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</w:pPr>
                </w:p>
                <w:p w14:paraId="57C50F13" w14:textId="1CAD0624" w:rsidR="009C0CA0" w:rsidRDefault="00A17FB5" w:rsidP="00A17FB5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Sunday, August 18, 2024</w:t>
                  </w:r>
                </w:p>
              </w:tc>
            </w:tr>
          </w:tbl>
          <w:p w14:paraId="7A878A47" w14:textId="6F68D1D3" w:rsidR="00303BAB" w:rsidRPr="004A6CA2" w:rsidRDefault="00303BAB" w:rsidP="00DC597F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w:rFonts w:ascii="Bookman Old Style" w:hAnsi="Bookman Old Style"/>
                <w:sz w:val="16"/>
                <w:szCs w:val="16"/>
              </w:rPr>
              <w:t xml:space="preserve">Page </w:t>
            </w:r>
            <w:r w:rsidR="00C12CA9">
              <w:rPr>
                <w:rFonts w:ascii="Bookman Old Style" w:hAnsi="Bookman Old Style"/>
                <w:sz w:val="16"/>
                <w:szCs w:val="16"/>
              </w:rPr>
              <w:t>02</w:t>
            </w:r>
          </w:p>
        </w:tc>
        <w:tc>
          <w:tcPr>
            <w:tcW w:w="876" w:type="dxa"/>
          </w:tcPr>
          <w:p w14:paraId="3CD0CCAA" w14:textId="77777777" w:rsidR="00303BAB" w:rsidRPr="004A6CA2" w:rsidRDefault="00303BAB" w:rsidP="00D70209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31486DCD" w14:textId="77777777" w:rsidR="00303BAB" w:rsidRPr="004A6CA2" w:rsidRDefault="00303BAB" w:rsidP="00D70209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11172" w:type="dxa"/>
          </w:tcPr>
          <w:p w14:paraId="42A9155C" w14:textId="77777777" w:rsidR="00303BAB" w:rsidRDefault="00303BAB" w:rsidP="00D70209">
            <w:pPr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tbl>
            <w:tblPr>
              <w:tblStyle w:val="TableGrid"/>
              <w:tblW w:w="10762" w:type="dxa"/>
              <w:tblInd w:w="113" w:type="dxa"/>
              <w:tblLook w:val="04A0" w:firstRow="1" w:lastRow="0" w:firstColumn="1" w:lastColumn="0" w:noHBand="0" w:noVBand="1"/>
            </w:tblPr>
            <w:tblGrid>
              <w:gridCol w:w="5381"/>
              <w:gridCol w:w="5381"/>
            </w:tblGrid>
            <w:tr w:rsidR="00C12CA9" w14:paraId="6EB04A7E" w14:textId="77777777" w:rsidTr="00D70209">
              <w:tc>
                <w:tcPr>
                  <w:tcW w:w="5381" w:type="dxa"/>
                </w:tcPr>
                <w:p w14:paraId="004E5475" w14:textId="77777777" w:rsidR="00C12CA9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 xml:space="preserve">City of Tomah’s Dept. of </w:t>
                  </w:r>
                </w:p>
                <w:p w14:paraId="580AC081" w14:textId="77777777" w:rsidR="00C12CA9" w:rsidRPr="00FC43E9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sz w:val="30"/>
                      <w:szCs w:val="30"/>
                    </w:rPr>
                  </w:pPr>
                  <w:r w:rsidRPr="00FC43E9">
                    <w:rPr>
                      <w:rFonts w:ascii="Bookman Old Style" w:hAnsi="Bookman Old Style"/>
                      <w:b/>
                      <w:sz w:val="30"/>
                      <w:szCs w:val="30"/>
                    </w:rPr>
                    <w:t xml:space="preserve">SENIOR &amp; DISABLED SERVICES </w:t>
                  </w:r>
                </w:p>
                <w:p w14:paraId="2F87F0F4" w14:textId="77777777" w:rsidR="00C12CA9" w:rsidRPr="00CA3C1D" w:rsidRDefault="00C12CA9" w:rsidP="00C12CA9">
                  <w:pPr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  </w:t>
                  </w: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608-374-7476               </w:t>
                  </w: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</w:t>
                  </w: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Fax: 608-374-7462              </w:t>
                  </w:r>
                </w:p>
                <w:p w14:paraId="0D338B93" w14:textId="77777777" w:rsidR="00C12CA9" w:rsidRDefault="00C12CA9" w:rsidP="00C12CA9">
                  <w:pPr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                  pbuchda@tomahwi.gov</w:t>
                  </w:r>
                  <w:r w:rsidRPr="00CA3C1D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        </w:t>
                  </w:r>
                </w:p>
              </w:tc>
              <w:tc>
                <w:tcPr>
                  <w:tcW w:w="5381" w:type="dxa"/>
                </w:tcPr>
                <w:p w14:paraId="0D7E2C18" w14:textId="77777777" w:rsidR="00C12CA9" w:rsidRPr="00CA3C1D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Kupper</w:t>
                  </w:r>
                  <w:r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-</w:t>
                  </w: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Ratsch Senior Center</w:t>
                  </w:r>
                </w:p>
                <w:p w14:paraId="3C6E5635" w14:textId="77777777" w:rsidR="00C12CA9" w:rsidRPr="00CA3C1D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  <w:t>A Community Gathering Place</w:t>
                  </w:r>
                </w:p>
                <w:p w14:paraId="6FEDFFA6" w14:textId="77777777" w:rsidR="00C12CA9" w:rsidRDefault="00C12CA9" w:rsidP="00C12CA9">
                  <w:pPr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CA3C1D">
                    <w:rPr>
                      <w:sz w:val="20"/>
                      <w:szCs w:val="20"/>
                    </w:rPr>
                    <w:t xml:space="preserve"> </w:t>
                  </w:r>
                  <w:hyperlink r:id="rId19" w:history="1">
                    <w:r w:rsidRPr="00CA3C1D">
                      <w:rPr>
                        <w:rFonts w:ascii="Bookman Old Style" w:hAnsi="Bookman Old Style"/>
                        <w:sz w:val="20"/>
                        <w:szCs w:val="20"/>
                      </w:rPr>
                      <w:t>1002</w:t>
                    </w:r>
                  </w:hyperlink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Superior Ave.  Tomah, WI. 54660       </w:t>
                  </w:r>
                </w:p>
                <w:p w14:paraId="18757FB0" w14:textId="77777777" w:rsidR="00C12CA9" w:rsidRDefault="00C12CA9" w:rsidP="00C12CA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Facebook page – </w:t>
                  </w:r>
                  <w:r w:rsidRPr="00CA3C1D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>Tomah Senior Center</w:t>
                  </w:r>
                </w:p>
              </w:tc>
            </w:tr>
          </w:tbl>
          <w:p w14:paraId="4B3A1A27" w14:textId="5D6EEFA1" w:rsidR="009C0CA0" w:rsidRDefault="009C0CA0" w:rsidP="009C0CA0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FE0563"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>PHOTO ALBUM…</w:t>
            </w:r>
            <w:r w:rsidR="002F524C"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 xml:space="preserve">Making Memories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496"/>
              <w:gridCol w:w="5450"/>
            </w:tblGrid>
            <w:tr w:rsidR="00A17FB5" w14:paraId="20B4F9B4" w14:textId="77777777" w:rsidTr="00D70209">
              <w:tc>
                <w:tcPr>
                  <w:tcW w:w="5599" w:type="dxa"/>
                </w:tcPr>
                <w:p w14:paraId="43EFD68F" w14:textId="3F9D010C" w:rsidR="009C0CA0" w:rsidRDefault="00053630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53E06CD" wp14:editId="4A9A293C">
                        <wp:extent cx="3295650" cy="3018790"/>
                        <wp:effectExtent l="0" t="0" r="0" b="0"/>
                        <wp:docPr id="1190339734" name="Picture 11903397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5437" cy="30277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9" w:type="dxa"/>
                </w:tcPr>
                <w:p w14:paraId="63070E1A" w14:textId="38FB1437" w:rsidR="009C0CA0" w:rsidRDefault="00053630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34342A6" wp14:editId="26E8C354">
                        <wp:extent cx="3295650" cy="2999105"/>
                        <wp:effectExtent l="0" t="0" r="0" b="0"/>
                        <wp:docPr id="1498084859" name="Picture 14980848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0796" cy="30037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17FB5" w14:paraId="0B038630" w14:textId="77777777" w:rsidTr="00D70209">
              <w:tc>
                <w:tcPr>
                  <w:tcW w:w="5599" w:type="dxa"/>
                </w:tcPr>
                <w:p w14:paraId="6063BD9B" w14:textId="77777777" w:rsidR="00A17FB5" w:rsidRPr="00A17FB5" w:rsidRDefault="00A17FB5" w:rsidP="00A17FB5">
                  <w:pPr>
                    <w:jc w:val="center"/>
                    <w:rPr>
                      <w:rFonts w:ascii="Bookman Old Style" w:hAnsi="Bookman Old Style"/>
                      <w:b/>
                      <w:bCs/>
                      <w:sz w:val="22"/>
                      <w:szCs w:val="22"/>
                    </w:rPr>
                  </w:pPr>
                  <w:r w:rsidRPr="00A17FB5">
                    <w:rPr>
                      <w:rFonts w:ascii="Bookman Old Style" w:hAnsi="Bookman Old Style"/>
                      <w:b/>
                      <w:bCs/>
                      <w:sz w:val="22"/>
                      <w:szCs w:val="22"/>
                    </w:rPr>
                    <w:t>SUNDAY-FUNDAY EVENT</w:t>
                  </w:r>
                </w:p>
                <w:p w14:paraId="63B9C2E2" w14:textId="77777777" w:rsidR="002F524C" w:rsidRDefault="002F524C" w:rsidP="002F524C">
                  <w:pPr>
                    <w:jc w:val="center"/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Bean Bag (otherwise known as cornhole) game.</w:t>
                  </w:r>
                </w:p>
                <w:p w14:paraId="7FB6C97B" w14:textId="77777777" w:rsidR="002F524C" w:rsidRDefault="002F524C" w:rsidP="00A17FB5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</w:p>
                <w:p w14:paraId="50BFABC7" w14:textId="5DB18E8E" w:rsidR="009C0CA0" w:rsidRDefault="00A17FB5" w:rsidP="00A17FB5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Sunday, August 18, 2024</w:t>
                  </w:r>
                </w:p>
              </w:tc>
              <w:tc>
                <w:tcPr>
                  <w:tcW w:w="5599" w:type="dxa"/>
                </w:tcPr>
                <w:p w14:paraId="054B0122" w14:textId="77777777" w:rsidR="00A17FB5" w:rsidRPr="00A17FB5" w:rsidRDefault="00A17FB5" w:rsidP="00A17FB5">
                  <w:pPr>
                    <w:jc w:val="center"/>
                    <w:rPr>
                      <w:rFonts w:ascii="Bookman Old Style" w:hAnsi="Bookman Old Style"/>
                      <w:b/>
                      <w:bCs/>
                      <w:sz w:val="22"/>
                      <w:szCs w:val="22"/>
                    </w:rPr>
                  </w:pPr>
                  <w:r w:rsidRPr="00A17FB5">
                    <w:rPr>
                      <w:rFonts w:ascii="Bookman Old Style" w:hAnsi="Bookman Old Style"/>
                      <w:b/>
                      <w:bCs/>
                      <w:sz w:val="22"/>
                      <w:szCs w:val="22"/>
                    </w:rPr>
                    <w:t>SUNDAY-FUNDAY EVENT</w:t>
                  </w:r>
                </w:p>
                <w:p w14:paraId="29772755" w14:textId="42604E34" w:rsidR="00A17FB5" w:rsidRDefault="002F524C" w:rsidP="00A17FB5">
                  <w:pPr>
                    <w:jc w:val="center"/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n.a.s.a</w:t>
                  </w:r>
                  <w:proofErr w:type="spellEnd"/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 xml:space="preserve"> provided 4 boat rides for us at this event</w:t>
                  </w:r>
                </w:p>
                <w:p w14:paraId="5B2CA146" w14:textId="056A325C" w:rsidR="00A17FB5" w:rsidRPr="000B2F88" w:rsidRDefault="002F524C" w:rsidP="00A17FB5">
                  <w:pPr>
                    <w:jc w:val="center"/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They are very much enjoyed.</w:t>
                  </w:r>
                </w:p>
                <w:p w14:paraId="5EB96FD1" w14:textId="5A33D983" w:rsidR="009C0CA0" w:rsidRDefault="00A17FB5" w:rsidP="00A17FB5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Sunday, August 18, 2024</w:t>
                  </w:r>
                </w:p>
              </w:tc>
            </w:tr>
            <w:tr w:rsidR="00A17FB5" w14:paraId="3A56D981" w14:textId="77777777" w:rsidTr="00D70209">
              <w:tc>
                <w:tcPr>
                  <w:tcW w:w="5599" w:type="dxa"/>
                </w:tcPr>
                <w:p w14:paraId="213F8A13" w14:textId="57F66267" w:rsidR="009C0CA0" w:rsidRDefault="00A17FB5" w:rsidP="00A17FB5">
                  <w:pPr>
                    <w:pStyle w:val="NormalWeb"/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CA1A13E" wp14:editId="6106D8B8">
                        <wp:extent cx="3324225" cy="3105150"/>
                        <wp:effectExtent l="0" t="0" r="9525" b="0"/>
                        <wp:docPr id="1628073961" name="Picture 16280739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0645" cy="31204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9" w:type="dxa"/>
                </w:tcPr>
                <w:p w14:paraId="1DA0BBF1" w14:textId="0CEDFB51" w:rsidR="009C0CA0" w:rsidRDefault="00A17FB5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0CF0BE6" wp14:editId="23A73772">
                        <wp:extent cx="3295650" cy="3095625"/>
                        <wp:effectExtent l="0" t="0" r="0" b="9525"/>
                        <wp:docPr id="118741744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2509" cy="31020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17FB5" w14:paraId="20F6D1BC" w14:textId="77777777" w:rsidTr="00D70209">
              <w:tc>
                <w:tcPr>
                  <w:tcW w:w="5599" w:type="dxa"/>
                </w:tcPr>
                <w:p w14:paraId="4BF91C65" w14:textId="77777777" w:rsidR="00A17FB5" w:rsidRPr="00A17FB5" w:rsidRDefault="00A17FB5" w:rsidP="00A17FB5">
                  <w:pPr>
                    <w:jc w:val="center"/>
                    <w:rPr>
                      <w:rFonts w:ascii="Bookman Old Style" w:hAnsi="Bookman Old Style"/>
                      <w:b/>
                      <w:bCs/>
                      <w:sz w:val="22"/>
                      <w:szCs w:val="22"/>
                    </w:rPr>
                  </w:pPr>
                  <w:r w:rsidRPr="00A17FB5">
                    <w:rPr>
                      <w:rFonts w:ascii="Bookman Old Style" w:hAnsi="Bookman Old Style"/>
                      <w:b/>
                      <w:bCs/>
                      <w:sz w:val="22"/>
                      <w:szCs w:val="22"/>
                    </w:rPr>
                    <w:t>SUNDAY-FUNDAY EVENT</w:t>
                  </w:r>
                </w:p>
                <w:p w14:paraId="0C2B2455" w14:textId="77777777" w:rsidR="002F524C" w:rsidRDefault="002F524C" w:rsidP="002F524C">
                  <w:pPr>
                    <w:jc w:val="center"/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n.a.s.a</w:t>
                  </w:r>
                  <w:proofErr w:type="spellEnd"/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 xml:space="preserve"> provided 4 boat rides for us at this event</w:t>
                  </w:r>
                </w:p>
                <w:p w14:paraId="6E1D9283" w14:textId="77777777" w:rsidR="002F524C" w:rsidRPr="000B2F88" w:rsidRDefault="002F524C" w:rsidP="002F524C">
                  <w:pPr>
                    <w:jc w:val="center"/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They are very much enjoyed.</w:t>
                  </w:r>
                </w:p>
                <w:p w14:paraId="2267EEE0" w14:textId="07167057" w:rsidR="009C0CA0" w:rsidRDefault="00A17FB5" w:rsidP="00A17FB5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Sunday, August 18, 2024</w:t>
                  </w:r>
                </w:p>
              </w:tc>
              <w:tc>
                <w:tcPr>
                  <w:tcW w:w="5599" w:type="dxa"/>
                </w:tcPr>
                <w:p w14:paraId="7D46F2A5" w14:textId="77777777" w:rsidR="00A17FB5" w:rsidRPr="00A17FB5" w:rsidRDefault="00A17FB5" w:rsidP="00A17FB5">
                  <w:pPr>
                    <w:jc w:val="center"/>
                    <w:rPr>
                      <w:rFonts w:ascii="Bookman Old Style" w:hAnsi="Bookman Old Style"/>
                      <w:b/>
                      <w:bCs/>
                      <w:sz w:val="22"/>
                      <w:szCs w:val="22"/>
                    </w:rPr>
                  </w:pPr>
                  <w:r w:rsidRPr="00A17FB5">
                    <w:rPr>
                      <w:rFonts w:ascii="Bookman Old Style" w:hAnsi="Bookman Old Style"/>
                      <w:b/>
                      <w:bCs/>
                      <w:sz w:val="22"/>
                      <w:szCs w:val="22"/>
                    </w:rPr>
                    <w:t>SUNDAY-FUNDAY EVENT</w:t>
                  </w:r>
                </w:p>
                <w:p w14:paraId="7F8AB049" w14:textId="77777777" w:rsidR="002F524C" w:rsidRDefault="002F524C" w:rsidP="002F524C">
                  <w:pPr>
                    <w:jc w:val="center"/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n.a.s.a</w:t>
                  </w:r>
                  <w:proofErr w:type="spellEnd"/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 xml:space="preserve"> provided 4 boat rides for us at this event</w:t>
                  </w:r>
                </w:p>
                <w:p w14:paraId="0699D4BD" w14:textId="77777777" w:rsidR="002F524C" w:rsidRPr="000B2F88" w:rsidRDefault="002F524C" w:rsidP="002F524C">
                  <w:pPr>
                    <w:jc w:val="center"/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They are very much enjoyed.</w:t>
                  </w:r>
                </w:p>
                <w:p w14:paraId="476FA417" w14:textId="14488DC8" w:rsidR="009C0CA0" w:rsidRDefault="00A17FB5" w:rsidP="00A17FB5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Sunday, August 18, 2024</w:t>
                  </w:r>
                </w:p>
              </w:tc>
            </w:tr>
          </w:tbl>
          <w:p w14:paraId="6BA533A0" w14:textId="0D13CA07" w:rsidR="00303BAB" w:rsidRPr="004A6CA2" w:rsidRDefault="00303BAB" w:rsidP="00DC597F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w:rFonts w:ascii="Bookman Old Style" w:hAnsi="Bookman Old Style"/>
                <w:sz w:val="16"/>
                <w:szCs w:val="16"/>
              </w:rPr>
              <w:t>Page 0</w:t>
            </w:r>
            <w:r w:rsidR="00C12CA9">
              <w:rPr>
                <w:rFonts w:ascii="Bookman Old Style" w:hAnsi="Bookman Old Style"/>
                <w:sz w:val="16"/>
                <w:szCs w:val="16"/>
              </w:rPr>
              <w:t>3</w:t>
            </w:r>
          </w:p>
        </w:tc>
      </w:tr>
    </w:tbl>
    <w:p w14:paraId="484E4FB1" w14:textId="6DB2720D" w:rsidR="00303BAB" w:rsidRPr="00303BAB" w:rsidRDefault="00303BAB">
      <w:pPr>
        <w:rPr>
          <w:rFonts w:ascii="Bookman Old Style" w:hAnsi="Bookman Old Style"/>
          <w:sz w:val="16"/>
          <w:szCs w:val="16"/>
        </w:rPr>
      </w:pPr>
      <w:r w:rsidRPr="00303BAB">
        <w:rPr>
          <mc:AlternateContent>
            <mc:Choice Requires="w16se">
              <w:rFonts w:ascii="Bookman Old Style" w:hAnsi="Bookman Old Style"/>
            </mc:Choice>
            <mc:Fallback>
              <w:rFonts w:ascii="Segoe UI Emoji" w:eastAsia="Segoe UI Emoji" w:hAnsi="Segoe UI Emoji" w:cs="Segoe UI Emoji"/>
            </mc:Fallback>
          </mc:AlternateContent>
          <w:sz w:val="16"/>
          <w:szCs w:val="1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303BAB" w:rsidRPr="00303BAB" w:rsidSect="00303BAB">
      <w:pgSz w:w="24480" w:h="15840" w:orient="landscape" w:code="17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946"/>
    <w:rsid w:val="0004536D"/>
    <w:rsid w:val="00053630"/>
    <w:rsid w:val="0007357D"/>
    <w:rsid w:val="000B2F88"/>
    <w:rsid w:val="001A16F3"/>
    <w:rsid w:val="001E3444"/>
    <w:rsid w:val="00212DAD"/>
    <w:rsid w:val="00262B17"/>
    <w:rsid w:val="002F524C"/>
    <w:rsid w:val="002F6436"/>
    <w:rsid w:val="00300971"/>
    <w:rsid w:val="00303BAB"/>
    <w:rsid w:val="003249E4"/>
    <w:rsid w:val="003856A8"/>
    <w:rsid w:val="003B5EE4"/>
    <w:rsid w:val="003D24FC"/>
    <w:rsid w:val="003D2568"/>
    <w:rsid w:val="003E09CE"/>
    <w:rsid w:val="003E3E77"/>
    <w:rsid w:val="0042495A"/>
    <w:rsid w:val="00437609"/>
    <w:rsid w:val="004456C4"/>
    <w:rsid w:val="004D25F7"/>
    <w:rsid w:val="004E6E62"/>
    <w:rsid w:val="00610258"/>
    <w:rsid w:val="00666A16"/>
    <w:rsid w:val="00744EBC"/>
    <w:rsid w:val="00752BD3"/>
    <w:rsid w:val="007C02DA"/>
    <w:rsid w:val="007C0BA9"/>
    <w:rsid w:val="007C63A4"/>
    <w:rsid w:val="007E3153"/>
    <w:rsid w:val="0090685E"/>
    <w:rsid w:val="00965C45"/>
    <w:rsid w:val="009B5F3E"/>
    <w:rsid w:val="009C0CA0"/>
    <w:rsid w:val="00A17FB5"/>
    <w:rsid w:val="00A21E56"/>
    <w:rsid w:val="00A95624"/>
    <w:rsid w:val="00AD2024"/>
    <w:rsid w:val="00B0274D"/>
    <w:rsid w:val="00B24DE5"/>
    <w:rsid w:val="00B57946"/>
    <w:rsid w:val="00B57A51"/>
    <w:rsid w:val="00B83EBF"/>
    <w:rsid w:val="00C12CA9"/>
    <w:rsid w:val="00C575EC"/>
    <w:rsid w:val="00C61B31"/>
    <w:rsid w:val="00CC2637"/>
    <w:rsid w:val="00D41E27"/>
    <w:rsid w:val="00D43D32"/>
    <w:rsid w:val="00D4507E"/>
    <w:rsid w:val="00D534C1"/>
    <w:rsid w:val="00DC0167"/>
    <w:rsid w:val="00DC2B0B"/>
    <w:rsid w:val="00DC38A6"/>
    <w:rsid w:val="00DC597F"/>
    <w:rsid w:val="00DC6CE9"/>
    <w:rsid w:val="00DE16AA"/>
    <w:rsid w:val="00E038C4"/>
    <w:rsid w:val="00E12005"/>
    <w:rsid w:val="00E20161"/>
    <w:rsid w:val="00E340FE"/>
    <w:rsid w:val="00E96FBE"/>
    <w:rsid w:val="00F40F57"/>
    <w:rsid w:val="00F452C3"/>
    <w:rsid w:val="00FA5522"/>
    <w:rsid w:val="00FB0719"/>
    <w:rsid w:val="00FE5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068649"/>
  <w15:chartTrackingRefBased/>
  <w15:docId w15:val="{0EEBC3F7-DBBB-479E-ADB1-9FA59B5BF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3BAB"/>
    <w:pPr>
      <w:spacing w:after="0" w:line="240" w:lineRule="auto"/>
    </w:pPr>
    <w:rPr>
      <w:rFonts w:eastAsiaTheme="minorEastAsia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qFormat/>
    <w:rsid w:val="00303BAB"/>
    <w:rPr>
      <w:szCs w:val="32"/>
    </w:rPr>
  </w:style>
  <w:style w:type="table" w:styleId="TableGrid">
    <w:name w:val="Table Grid"/>
    <w:basedOn w:val="TableNormal"/>
    <w:uiPriority w:val="39"/>
    <w:rsid w:val="00303BAB"/>
    <w:pPr>
      <w:spacing w:after="0" w:line="240" w:lineRule="auto"/>
    </w:pPr>
    <w:rPr>
      <w:rFonts w:eastAsiaTheme="minorEastAsia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03BA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B5F3E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5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5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8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7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1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6.jpeg"/><Relationship Id="rId19" Type="http://schemas.openxmlformats.org/officeDocument/2006/relationships/hyperlink" Target="mailto:pjbuchda@tomahonline.com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pjbuchda@tomahonline.com" TargetMode="External"/><Relationship Id="rId14" Type="http://schemas.openxmlformats.org/officeDocument/2006/relationships/hyperlink" Target="mailto:pjbuchda@tomahonline.com" TargetMode="External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583</Words>
  <Characters>3328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 Buchda</dc:creator>
  <cp:keywords/>
  <dc:description/>
  <cp:lastModifiedBy>Pam Buchda</cp:lastModifiedBy>
  <cp:revision>3</cp:revision>
  <cp:lastPrinted>2024-08-29T17:51:00Z</cp:lastPrinted>
  <dcterms:created xsi:type="dcterms:W3CDTF">2024-08-29T15:05:00Z</dcterms:created>
  <dcterms:modified xsi:type="dcterms:W3CDTF">2024-08-29T19:10:00Z</dcterms:modified>
</cp:coreProperties>
</file>